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7C" w:rsidRPr="00D44F7C" w:rsidRDefault="00D44F7C" w:rsidP="00D44F7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44F7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ПРОЕКТ </w:t>
      </w:r>
    </w:p>
    <w:p w:rsidR="001B1E25" w:rsidRPr="00B5039C" w:rsidRDefault="001B1E25" w:rsidP="006E5D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039C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1B1E25" w:rsidRPr="00B5039C" w:rsidRDefault="00F20113" w:rsidP="001B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1B1E25" w:rsidRPr="00B50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25B8" w:rsidRPr="00B5039C">
        <w:rPr>
          <w:rFonts w:ascii="Times New Roman" w:hAnsi="Times New Roman" w:cs="Times New Roman"/>
          <w:b/>
          <w:sz w:val="28"/>
          <w:szCs w:val="28"/>
        </w:rPr>
        <w:t>Межрегионального фестиваля-конкурса</w:t>
      </w:r>
      <w:r w:rsidR="001B1E25" w:rsidRPr="00B50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E25" w:rsidRPr="00B5039C" w:rsidRDefault="001B1E25" w:rsidP="001B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9C">
        <w:rPr>
          <w:rFonts w:ascii="Times New Roman" w:hAnsi="Times New Roman" w:cs="Times New Roman"/>
          <w:b/>
          <w:sz w:val="28"/>
          <w:szCs w:val="28"/>
        </w:rPr>
        <w:t xml:space="preserve">детских и семейных фольклорных коллективов </w:t>
      </w:r>
    </w:p>
    <w:p w:rsidR="001B1E25" w:rsidRPr="00B5039C" w:rsidRDefault="001B1E25" w:rsidP="001B1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9C">
        <w:rPr>
          <w:rFonts w:ascii="Times New Roman" w:hAnsi="Times New Roman" w:cs="Times New Roman"/>
          <w:b/>
          <w:sz w:val="28"/>
          <w:szCs w:val="28"/>
        </w:rPr>
        <w:t xml:space="preserve">«Наследники традиций» </w:t>
      </w:r>
    </w:p>
    <w:p w:rsidR="003F08FB" w:rsidRPr="00B5039C" w:rsidRDefault="000C7D6C" w:rsidP="001B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27-28 сентября 2025</w:t>
      </w:r>
      <w:r w:rsidR="001B1E25" w:rsidRPr="00B5039C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B1E25" w:rsidRPr="00B5039C">
        <w:rPr>
          <w:rFonts w:ascii="Times New Roman" w:hAnsi="Times New Roman" w:cs="Times New Roman"/>
          <w:sz w:val="28"/>
          <w:szCs w:val="28"/>
        </w:rPr>
        <w:tab/>
      </w:r>
      <w:r w:rsidR="001B1E25" w:rsidRPr="00B5039C">
        <w:rPr>
          <w:rFonts w:ascii="Times New Roman" w:hAnsi="Times New Roman" w:cs="Times New Roman"/>
          <w:sz w:val="28"/>
          <w:szCs w:val="28"/>
        </w:rPr>
        <w:tab/>
      </w:r>
      <w:r w:rsidR="001B1E25" w:rsidRPr="00B5039C">
        <w:rPr>
          <w:rFonts w:ascii="Times New Roman" w:hAnsi="Times New Roman" w:cs="Times New Roman"/>
          <w:sz w:val="28"/>
          <w:szCs w:val="28"/>
        </w:rPr>
        <w:tab/>
        <w:t>г. Уфа</w:t>
      </w:r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1F7DD3" w:rsidRDefault="001F7DD3" w:rsidP="001B1E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B1E25" w:rsidRPr="00B5039C" w:rsidRDefault="00FB3BAC" w:rsidP="001B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26 сентября</w:t>
      </w:r>
      <w:r w:rsidR="001B1E25" w:rsidRPr="00B5039C">
        <w:rPr>
          <w:rFonts w:ascii="Times New Roman" w:hAnsi="Times New Roman" w:cs="Times New Roman"/>
          <w:b/>
          <w:sz w:val="36"/>
          <w:szCs w:val="36"/>
        </w:rPr>
        <w:t xml:space="preserve"> (пятница)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Атайсал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E25" w:rsidRPr="00B5039C">
        <w:rPr>
          <w:rFonts w:ascii="Times New Roman" w:hAnsi="Times New Roman" w:cs="Times New Roman"/>
          <w:sz w:val="28"/>
          <w:szCs w:val="28"/>
        </w:rPr>
        <w:t>(</w:t>
      </w:r>
      <w:r w:rsidR="001B1E25" w:rsidRPr="00B5039C">
        <w:rPr>
          <w:rFonts w:ascii="Times New Roman" w:hAnsi="Times New Roman" w:cs="Times New Roman"/>
          <w:b/>
          <w:i/>
          <w:sz w:val="28"/>
          <w:szCs w:val="28"/>
        </w:rPr>
        <w:t>Кустарная 17</w:t>
      </w:r>
      <w:r w:rsidR="001B1E25" w:rsidRPr="00B503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838"/>
        <w:gridCol w:w="5500"/>
        <w:gridCol w:w="2233"/>
      </w:tblGrid>
      <w:tr w:rsidR="00B5039C" w:rsidRPr="00B5039C" w:rsidTr="000225B8">
        <w:tc>
          <w:tcPr>
            <w:tcW w:w="1838" w:type="dxa"/>
          </w:tcPr>
          <w:p w:rsidR="001B1E25" w:rsidRPr="00B5039C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500" w:type="dxa"/>
          </w:tcPr>
          <w:p w:rsidR="001B1E25" w:rsidRPr="00B5039C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3" w:type="dxa"/>
          </w:tcPr>
          <w:p w:rsidR="001B1E25" w:rsidRPr="00B5039C" w:rsidRDefault="000225B8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32226" w:rsidRPr="00B5039C" w:rsidTr="000225B8">
        <w:tc>
          <w:tcPr>
            <w:tcW w:w="1838" w:type="dxa"/>
          </w:tcPr>
          <w:p w:rsidR="00A32226" w:rsidRPr="00B5039C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часов</w:t>
            </w:r>
          </w:p>
        </w:tc>
        <w:tc>
          <w:tcPr>
            <w:tcW w:w="5500" w:type="dxa"/>
          </w:tcPr>
          <w:p w:rsidR="00A32226" w:rsidRPr="00B5039C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размещение коллективов с дальних районов РБ и регионов РФ (для желающих, по согласованию с организаторами)</w:t>
            </w:r>
          </w:p>
        </w:tc>
        <w:tc>
          <w:tcPr>
            <w:tcW w:w="2233" w:type="dxa"/>
          </w:tcPr>
          <w:p w:rsidR="00A32226" w:rsidRPr="00B5039C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26" w:rsidRPr="00B5039C" w:rsidTr="000225B8">
        <w:tc>
          <w:tcPr>
            <w:tcW w:w="1838" w:type="dxa"/>
          </w:tcPr>
          <w:p w:rsidR="00A32226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32226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г. Уфы (для желающих)</w:t>
            </w:r>
          </w:p>
        </w:tc>
        <w:tc>
          <w:tcPr>
            <w:tcW w:w="2233" w:type="dxa"/>
          </w:tcPr>
          <w:p w:rsidR="00A32226" w:rsidRPr="00B5039C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D3" w:rsidRDefault="001F7DD3" w:rsidP="000225B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B1E25" w:rsidRPr="00B5039C" w:rsidRDefault="000C7D6C" w:rsidP="0002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27 сентября</w:t>
      </w:r>
      <w:r w:rsidR="001B1E25" w:rsidRPr="00B5039C">
        <w:rPr>
          <w:rFonts w:ascii="Times New Roman" w:hAnsi="Times New Roman" w:cs="Times New Roman"/>
          <w:b/>
          <w:sz w:val="40"/>
          <w:szCs w:val="40"/>
        </w:rPr>
        <w:t xml:space="preserve"> (суббота)</w:t>
      </w:r>
      <w:r w:rsidR="001B1E25" w:rsidRPr="00B5039C">
        <w:rPr>
          <w:rFonts w:ascii="Times New Roman" w:hAnsi="Times New Roman" w:cs="Times New Roman"/>
          <w:b/>
          <w:sz w:val="28"/>
          <w:szCs w:val="28"/>
        </w:rPr>
        <w:tab/>
      </w:r>
      <w:r w:rsidR="000225B8" w:rsidRPr="00B5039C">
        <w:rPr>
          <w:rFonts w:ascii="Times New Roman" w:hAnsi="Times New Roman" w:cs="Times New Roman"/>
          <w:sz w:val="28"/>
          <w:szCs w:val="28"/>
        </w:rPr>
        <w:tab/>
      </w:r>
      <w:r w:rsidR="000225B8" w:rsidRPr="00B5039C">
        <w:rPr>
          <w:rFonts w:ascii="Times New Roman" w:hAnsi="Times New Roman" w:cs="Times New Roman"/>
          <w:sz w:val="28"/>
          <w:szCs w:val="28"/>
        </w:rPr>
        <w:tab/>
      </w:r>
      <w:r w:rsidR="000225B8" w:rsidRPr="00B5039C">
        <w:rPr>
          <w:rFonts w:ascii="Times New Roman" w:hAnsi="Times New Roman" w:cs="Times New Roman"/>
          <w:sz w:val="28"/>
          <w:szCs w:val="28"/>
        </w:rPr>
        <w:tab/>
      </w:r>
      <w:r w:rsidR="000225B8" w:rsidRPr="00B5039C">
        <w:rPr>
          <w:rFonts w:ascii="Times New Roman" w:hAnsi="Times New Roman" w:cs="Times New Roman"/>
          <w:sz w:val="28"/>
          <w:szCs w:val="28"/>
        </w:rPr>
        <w:tab/>
      </w:r>
      <w:r w:rsidR="000225B8" w:rsidRPr="00B503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64"/>
        <w:gridCol w:w="5574"/>
        <w:gridCol w:w="2296"/>
      </w:tblGrid>
      <w:tr w:rsidR="00B5039C" w:rsidRPr="00B5039C" w:rsidTr="000225B8">
        <w:tc>
          <w:tcPr>
            <w:tcW w:w="1764" w:type="dxa"/>
          </w:tcPr>
          <w:p w:rsidR="001B1E25" w:rsidRPr="00B5039C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574" w:type="dxa"/>
          </w:tcPr>
          <w:p w:rsidR="001B1E25" w:rsidRPr="00B5039C" w:rsidRDefault="001B1E2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6" w:type="dxa"/>
          </w:tcPr>
          <w:p w:rsidR="001B1E25" w:rsidRPr="00B5039C" w:rsidRDefault="000225B8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039C" w:rsidRPr="00B5039C" w:rsidTr="000225B8">
        <w:tc>
          <w:tcPr>
            <w:tcW w:w="1764" w:type="dxa"/>
          </w:tcPr>
          <w:p w:rsidR="000225B8" w:rsidRPr="00B5039C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11</w:t>
            </w:r>
            <w:r w:rsidR="000225B8" w:rsidRPr="00B503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74" w:type="dxa"/>
          </w:tcPr>
          <w:p w:rsidR="000225B8" w:rsidRPr="00B5039C" w:rsidRDefault="000225B8" w:rsidP="0050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A322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конкурса</w:t>
            </w: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0225B8" w:rsidRPr="00B5039C" w:rsidRDefault="006E5D85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Кустарная 17, </w:t>
            </w: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5B8" w:rsidRPr="00B5039C">
              <w:rPr>
                <w:rFonts w:ascii="Times New Roman" w:hAnsi="Times New Roman" w:cs="Times New Roman"/>
                <w:sz w:val="24"/>
                <w:szCs w:val="24"/>
              </w:rPr>
              <w:t>ойе 1 этажа</w:t>
            </w:r>
          </w:p>
        </w:tc>
      </w:tr>
      <w:tr w:rsidR="00B5039C" w:rsidRPr="00B5039C" w:rsidTr="000225B8">
        <w:tc>
          <w:tcPr>
            <w:tcW w:w="1764" w:type="dxa"/>
          </w:tcPr>
          <w:p w:rsidR="000225B8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11.00 – 11</w:t>
            </w:r>
            <w:r w:rsidR="000225B8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574" w:type="dxa"/>
          </w:tcPr>
          <w:p w:rsidR="005022AF" w:rsidRPr="008605B5" w:rsidRDefault="005022AF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Межрегионального </w:t>
            </w: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фестиваля-конкурса детских и семейных фольклорных коллективов </w:t>
            </w: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«Наследники традиций»</w:t>
            </w:r>
            <w:r w:rsidR="000225B8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75C18" w:rsidRPr="008605B5" w:rsidRDefault="000225B8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</w:tc>
        <w:tc>
          <w:tcPr>
            <w:tcW w:w="2296" w:type="dxa"/>
          </w:tcPr>
          <w:p w:rsidR="000225B8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</w:tr>
      <w:tr w:rsidR="00B5039C" w:rsidRPr="00B5039C" w:rsidTr="000225B8">
        <w:tc>
          <w:tcPr>
            <w:tcW w:w="1764" w:type="dxa"/>
          </w:tcPr>
          <w:p w:rsidR="000225B8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11.10 – 13</w:t>
            </w:r>
            <w:r w:rsidR="000225B8" w:rsidRPr="008605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74" w:type="dxa"/>
          </w:tcPr>
          <w:p w:rsidR="00C33B31" w:rsidRPr="008605B5" w:rsidRDefault="000225B8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5022AF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ный просмотр</w:t>
            </w: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и семейных фольклорных коллективов </w:t>
            </w:r>
          </w:p>
          <w:p w:rsidR="00875C18" w:rsidRPr="008605B5" w:rsidRDefault="00C33B31" w:rsidP="0050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(визитка+2 песни)</w:t>
            </w:r>
          </w:p>
        </w:tc>
        <w:tc>
          <w:tcPr>
            <w:tcW w:w="2296" w:type="dxa"/>
          </w:tcPr>
          <w:p w:rsidR="000225B8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</w:tr>
      <w:tr w:rsidR="00A32226" w:rsidRPr="00B5039C" w:rsidTr="000225B8">
        <w:tc>
          <w:tcPr>
            <w:tcW w:w="1764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574" w:type="dxa"/>
          </w:tcPr>
          <w:p w:rsidR="00875C18" w:rsidRPr="008605B5" w:rsidRDefault="00A32226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96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26" w:rsidRPr="00B5039C" w:rsidTr="000225B8">
        <w:tc>
          <w:tcPr>
            <w:tcW w:w="1764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5574" w:type="dxa"/>
          </w:tcPr>
          <w:p w:rsidR="00875C18" w:rsidRPr="008605B5" w:rsidRDefault="00A32226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жюри. </w:t>
            </w:r>
          </w:p>
        </w:tc>
        <w:tc>
          <w:tcPr>
            <w:tcW w:w="2296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26" w:rsidRPr="00B5039C" w:rsidTr="000225B8">
        <w:tc>
          <w:tcPr>
            <w:tcW w:w="1764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5574" w:type="dxa"/>
          </w:tcPr>
          <w:p w:rsidR="00875C18" w:rsidRPr="008605B5" w:rsidRDefault="00A32226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дипломов</w:t>
            </w:r>
          </w:p>
        </w:tc>
        <w:tc>
          <w:tcPr>
            <w:tcW w:w="2296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26" w:rsidRPr="00B5039C" w:rsidTr="000225B8">
        <w:tc>
          <w:tcPr>
            <w:tcW w:w="1764" w:type="dxa"/>
          </w:tcPr>
          <w:p w:rsidR="00A32226" w:rsidRPr="008605B5" w:rsidRDefault="00A32226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15.00 –</w:t>
            </w:r>
            <w:r w:rsidR="005022AF" w:rsidRPr="008605B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2AF" w:rsidRPr="0086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4" w:type="dxa"/>
          </w:tcPr>
          <w:p w:rsidR="00875C18" w:rsidRPr="008605B5" w:rsidRDefault="00A32226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Гала-концерт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22AF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Межрегионального фестиваля-конкурса детских и семейных фольклорных коллективов </w:t>
            </w:r>
            <w:r w:rsidR="005022AF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«Наследники традиций», в рамках Международных Аксаковских дней</w:t>
            </w:r>
          </w:p>
        </w:tc>
        <w:tc>
          <w:tcPr>
            <w:tcW w:w="2296" w:type="dxa"/>
          </w:tcPr>
          <w:p w:rsidR="00875C18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  <w:p w:rsidR="00A32226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р. Белой</w:t>
            </w:r>
            <w:r w:rsidR="0055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022AF" w:rsidRPr="00B5039C" w:rsidTr="000225B8">
        <w:tc>
          <w:tcPr>
            <w:tcW w:w="1764" w:type="dxa"/>
          </w:tcPr>
          <w:p w:rsidR="005022AF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  <w:tc>
          <w:tcPr>
            <w:tcW w:w="5574" w:type="dxa"/>
          </w:tcPr>
          <w:p w:rsidR="00875C18" w:rsidRPr="008605B5" w:rsidRDefault="005022AF" w:rsidP="00502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награждения</w:t>
            </w:r>
          </w:p>
        </w:tc>
        <w:tc>
          <w:tcPr>
            <w:tcW w:w="2296" w:type="dxa"/>
          </w:tcPr>
          <w:p w:rsidR="005022AF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39C" w:rsidRPr="00B5039C" w:rsidTr="000225B8">
        <w:tc>
          <w:tcPr>
            <w:tcW w:w="1764" w:type="dxa"/>
          </w:tcPr>
          <w:p w:rsidR="000225B8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5574" w:type="dxa"/>
          </w:tcPr>
          <w:p w:rsidR="000225B8" w:rsidRPr="008605B5" w:rsidRDefault="000225B8" w:rsidP="00502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5022AF" w:rsidRPr="008605B5">
              <w:rPr>
                <w:rFonts w:ascii="Times New Roman" w:hAnsi="Times New Roman" w:cs="Times New Roman"/>
                <w:b/>
                <w:sz w:val="24"/>
                <w:szCs w:val="24"/>
              </w:rPr>
              <w:t>ный просмотр программ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участников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Республиканского Открытого конкурса ведущих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народных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игровых программ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22AF" w:rsidRPr="00860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«Выходи играть!»</w:t>
            </w:r>
          </w:p>
          <w:p w:rsidR="00875C18" w:rsidRPr="008605B5" w:rsidRDefault="005022AF" w:rsidP="0050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 xml:space="preserve"> игры, объединённые в одну программу)</w:t>
            </w:r>
          </w:p>
        </w:tc>
        <w:tc>
          <w:tcPr>
            <w:tcW w:w="2296" w:type="dxa"/>
          </w:tcPr>
          <w:p w:rsidR="00875C18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  <w:p w:rsidR="000225B8" w:rsidRPr="008605B5" w:rsidRDefault="005022AF" w:rsidP="0002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5">
              <w:rPr>
                <w:rFonts w:ascii="Times New Roman" w:hAnsi="Times New Roman" w:cs="Times New Roman"/>
                <w:sz w:val="24"/>
                <w:szCs w:val="24"/>
              </w:rPr>
              <w:t>р. Белой</w:t>
            </w:r>
          </w:p>
        </w:tc>
      </w:tr>
    </w:tbl>
    <w:p w:rsidR="009E760B" w:rsidRPr="00B5039C" w:rsidRDefault="009E760B" w:rsidP="000225B8">
      <w:pPr>
        <w:spacing w:after="0" w:line="240" w:lineRule="auto"/>
      </w:pPr>
    </w:p>
    <w:p w:rsidR="008605B5" w:rsidRPr="00B5039C" w:rsidRDefault="008605B5" w:rsidP="00860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28</w:t>
      </w:r>
      <w:r>
        <w:rPr>
          <w:rFonts w:ascii="Times New Roman" w:hAnsi="Times New Roman" w:cs="Times New Roman"/>
          <w:b/>
          <w:sz w:val="40"/>
          <w:szCs w:val="40"/>
        </w:rPr>
        <w:t xml:space="preserve"> сентября</w:t>
      </w:r>
      <w:r>
        <w:rPr>
          <w:rFonts w:ascii="Times New Roman" w:hAnsi="Times New Roman" w:cs="Times New Roman"/>
          <w:b/>
          <w:sz w:val="40"/>
          <w:szCs w:val="40"/>
        </w:rPr>
        <w:t xml:space="preserve"> (воскресенье</w:t>
      </w:r>
      <w:r w:rsidRPr="00B5039C">
        <w:rPr>
          <w:rFonts w:ascii="Times New Roman" w:hAnsi="Times New Roman" w:cs="Times New Roman"/>
          <w:b/>
          <w:sz w:val="40"/>
          <w:szCs w:val="40"/>
        </w:rPr>
        <w:t>)</w:t>
      </w:r>
      <w:r w:rsidRPr="00B5039C">
        <w:rPr>
          <w:rFonts w:ascii="Times New Roman" w:hAnsi="Times New Roman" w:cs="Times New Roman"/>
          <w:b/>
          <w:sz w:val="28"/>
          <w:szCs w:val="28"/>
        </w:rPr>
        <w:tab/>
      </w:r>
      <w:r w:rsidRPr="00B5039C">
        <w:rPr>
          <w:rFonts w:ascii="Times New Roman" w:hAnsi="Times New Roman" w:cs="Times New Roman"/>
          <w:sz w:val="28"/>
          <w:szCs w:val="28"/>
        </w:rPr>
        <w:tab/>
      </w:r>
      <w:r w:rsidRPr="00B5039C">
        <w:rPr>
          <w:rFonts w:ascii="Times New Roman" w:hAnsi="Times New Roman" w:cs="Times New Roman"/>
          <w:sz w:val="28"/>
          <w:szCs w:val="28"/>
        </w:rPr>
        <w:tab/>
      </w:r>
      <w:r w:rsidRPr="00B5039C">
        <w:rPr>
          <w:rFonts w:ascii="Times New Roman" w:hAnsi="Times New Roman" w:cs="Times New Roman"/>
          <w:sz w:val="28"/>
          <w:szCs w:val="28"/>
        </w:rPr>
        <w:tab/>
      </w:r>
      <w:r w:rsidRPr="00B5039C">
        <w:rPr>
          <w:rFonts w:ascii="Times New Roman" w:hAnsi="Times New Roman" w:cs="Times New Roman"/>
          <w:sz w:val="28"/>
          <w:szCs w:val="28"/>
        </w:rPr>
        <w:tab/>
      </w:r>
      <w:r w:rsidRPr="00B5039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64"/>
        <w:gridCol w:w="5574"/>
        <w:gridCol w:w="2296"/>
      </w:tblGrid>
      <w:tr w:rsidR="008605B5" w:rsidRPr="00B5039C" w:rsidTr="00442918">
        <w:tc>
          <w:tcPr>
            <w:tcW w:w="176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557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6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05B5" w:rsidRPr="00B5039C" w:rsidTr="00442918">
        <w:tc>
          <w:tcPr>
            <w:tcW w:w="176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B5" w:rsidRPr="00B5039C" w:rsidTr="00442918">
        <w:tc>
          <w:tcPr>
            <w:tcW w:w="176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5574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554DC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традиционной народный костюм. История и практика»</w:t>
            </w:r>
          </w:p>
        </w:tc>
        <w:tc>
          <w:tcPr>
            <w:tcW w:w="2296" w:type="dxa"/>
          </w:tcPr>
          <w:p w:rsidR="008605B5" w:rsidRPr="00B5039C" w:rsidRDefault="008605B5" w:rsidP="00442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Кустарная 17</w:t>
            </w:r>
          </w:p>
        </w:tc>
      </w:tr>
    </w:tbl>
    <w:p w:rsidR="009E760B" w:rsidRPr="00B5039C" w:rsidRDefault="009E760B" w:rsidP="000225B8">
      <w:pPr>
        <w:spacing w:after="0" w:line="240" w:lineRule="auto"/>
      </w:pPr>
    </w:p>
    <w:p w:rsidR="00D44F7C" w:rsidRPr="00B5039C" w:rsidRDefault="00D44F7C" w:rsidP="009E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F7C" w:rsidRPr="00B5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90F"/>
    <w:multiLevelType w:val="multilevel"/>
    <w:tmpl w:val="BFA259F4"/>
    <w:lvl w:ilvl="0">
      <w:start w:val="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1A63E0"/>
    <w:multiLevelType w:val="hybridMultilevel"/>
    <w:tmpl w:val="83DE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5C"/>
    <w:rsid w:val="000225B8"/>
    <w:rsid w:val="000B0B78"/>
    <w:rsid w:val="000C7D6C"/>
    <w:rsid w:val="001B1E25"/>
    <w:rsid w:val="001F7DD3"/>
    <w:rsid w:val="00270009"/>
    <w:rsid w:val="0033028F"/>
    <w:rsid w:val="003A70AF"/>
    <w:rsid w:val="003F08FB"/>
    <w:rsid w:val="004B0A9A"/>
    <w:rsid w:val="005022AF"/>
    <w:rsid w:val="00554DCD"/>
    <w:rsid w:val="00615D5C"/>
    <w:rsid w:val="00687D7C"/>
    <w:rsid w:val="006C5761"/>
    <w:rsid w:val="006E5D85"/>
    <w:rsid w:val="00771F46"/>
    <w:rsid w:val="00775357"/>
    <w:rsid w:val="008605B5"/>
    <w:rsid w:val="00875C18"/>
    <w:rsid w:val="009E760B"/>
    <w:rsid w:val="00A32226"/>
    <w:rsid w:val="00AE5E29"/>
    <w:rsid w:val="00B5039C"/>
    <w:rsid w:val="00C33B31"/>
    <w:rsid w:val="00D44F7C"/>
    <w:rsid w:val="00DC1613"/>
    <w:rsid w:val="00DE3478"/>
    <w:rsid w:val="00E02A12"/>
    <w:rsid w:val="00E44B0A"/>
    <w:rsid w:val="00F20113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23D26-F547-444D-8888-C0445677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B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22A8-DAB7-4844-BDC9-3CA4CC85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17</cp:revision>
  <cp:lastPrinted>2023-09-27T11:06:00Z</cp:lastPrinted>
  <dcterms:created xsi:type="dcterms:W3CDTF">2022-02-26T11:19:00Z</dcterms:created>
  <dcterms:modified xsi:type="dcterms:W3CDTF">2025-09-16T14:05:00Z</dcterms:modified>
</cp:coreProperties>
</file>